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58" w:rsidRPr="000F6F3C" w:rsidRDefault="00A05458" w:rsidP="00A05458">
      <w:pPr>
        <w:jc w:val="center"/>
        <w:rPr>
          <w:sz w:val="28"/>
          <w:szCs w:val="28"/>
        </w:rPr>
      </w:pPr>
      <w:r w:rsidRPr="000F6F3C">
        <w:rPr>
          <w:sz w:val="28"/>
        </w:rPr>
        <w:t>Компл</w:t>
      </w:r>
      <w:r>
        <w:rPr>
          <w:sz w:val="28"/>
        </w:rPr>
        <w:t xml:space="preserve">ексно-тематическое планирование  </w:t>
      </w:r>
      <w:r w:rsidRPr="000F6F3C">
        <w:rPr>
          <w:sz w:val="28"/>
          <w:lang w:val="en-US"/>
        </w:rPr>
        <w:t>II</w:t>
      </w:r>
      <w:r w:rsidRPr="000F6F3C">
        <w:rPr>
          <w:sz w:val="28"/>
        </w:rPr>
        <w:t xml:space="preserve"> младшая группа</w:t>
      </w:r>
    </w:p>
    <w:p w:rsidR="00A05458" w:rsidRPr="00C75A31" w:rsidRDefault="00A05458" w:rsidP="00A05458">
      <w:pPr>
        <w:jc w:val="center"/>
        <w:rPr>
          <w:b/>
          <w:sz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3142"/>
        <w:gridCol w:w="2209"/>
        <w:gridCol w:w="2047"/>
      </w:tblGrid>
      <w:tr w:rsidR="00A05458" w:rsidRPr="00A05458" w:rsidTr="00A05458">
        <w:tc>
          <w:tcPr>
            <w:tcW w:w="2177" w:type="dxa"/>
          </w:tcPr>
          <w:p w:rsidR="00A05458" w:rsidRPr="00A05458" w:rsidRDefault="00A05458" w:rsidP="00A05458">
            <w:pPr>
              <w:tabs>
                <w:tab w:val="left" w:pos="1141"/>
              </w:tabs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 xml:space="preserve">Тема </w:t>
            </w:r>
            <w:r w:rsidRPr="00A05458">
              <w:rPr>
                <w:b/>
                <w:sz w:val="28"/>
                <w:szCs w:val="28"/>
              </w:rPr>
              <w:tab/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09" w:type="dxa"/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2047" w:type="dxa"/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Итоговое мероприятие.</w:t>
            </w:r>
          </w:p>
        </w:tc>
      </w:tr>
      <w:tr w:rsidR="00A05458" w:rsidRPr="00A05458" w:rsidTr="00A05458">
        <w:trPr>
          <w:trHeight w:val="1709"/>
        </w:trPr>
        <w:tc>
          <w:tcPr>
            <w:tcW w:w="2177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До</w:t>
            </w:r>
            <w:proofErr w:type="gramEnd"/>
            <w:r w:rsidRPr="00A05458">
              <w:rPr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Детский</w:t>
            </w:r>
            <w:proofErr w:type="gramEnd"/>
            <w:r w:rsidRPr="00A05458">
              <w:rPr>
                <w:sz w:val="28"/>
                <w:szCs w:val="28"/>
              </w:rPr>
              <w:t xml:space="preserve"> сад, как ближайшее социальное окружение ребенка; профессии сотрудников детского сада; игрушки.</w:t>
            </w:r>
          </w:p>
        </w:tc>
        <w:tc>
          <w:tcPr>
            <w:tcW w:w="2209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1 неделя</w:t>
            </w:r>
          </w:p>
        </w:tc>
        <w:tc>
          <w:tcPr>
            <w:tcW w:w="2047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rPr>
          <w:trHeight w:val="322"/>
        </w:trPr>
        <w:tc>
          <w:tcPr>
            <w:tcW w:w="9575" w:type="dxa"/>
            <w:gridSpan w:val="4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Осень.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 огороде и в саду.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Осенний праздник.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Дары осени.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Русский лес.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в мире,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Я - человек.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Одежда, обувь, головные уборы 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здоровья.</w:t>
            </w:r>
          </w:p>
        </w:tc>
      </w:tr>
      <w:tr w:rsidR="00A05458" w:rsidRPr="00A05458" w:rsidTr="00A05458"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– человек. ЗОЖ. Хорошие и вредные привычки человека.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rPr>
          <w:trHeight w:val="1367"/>
        </w:trPr>
        <w:tc>
          <w:tcPr>
            <w:tcW w:w="2177" w:type="dxa"/>
            <w:tcBorders>
              <w:top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Веселый светофор.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Транспорт.</w:t>
            </w:r>
          </w:p>
        </w:tc>
        <w:tc>
          <w:tcPr>
            <w:tcW w:w="2209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неделя).</w:t>
            </w: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Город, поселок, село.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Строим дом.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Развлечение «В гостях у бабушки».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 бабушке в деревню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(домашние животные).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Птичий двор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Животный мир планеты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Праздник птиц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Зима.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Зимние забавы.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(4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Зима.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Новый год.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3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Бабушкины сказки.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страна - Россия.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Народная игрушка.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Народная ярмарка. 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Знакомим с народной культурой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lastRenderedPageBreak/>
              <w:t>Сибирь мой край родной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Мой поселок Мишелевка – профессия врача.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Фотовыставка «Мой поселок» 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Мой родной поселок – Мишелевка.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Профессии мамы и папы. 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319" w:type="dxa"/>
            <w:gridSpan w:val="2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2209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семья, мой дом.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семья, дом, предметы быта, мебель.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(4 недели)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Праздник «мамин день»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Наша мама. 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Продукты питания, Профессия повар.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Посуда + (региональный компонент)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Байкал.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Жемчужина Сибири. 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Животный мир Байкала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Растения Сибири.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Весна.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 пришла.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Пасха.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Пасха. 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Вода.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tcBorders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Победы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Уроки доброты.</w:t>
            </w:r>
          </w:p>
        </w:tc>
        <w:tc>
          <w:tcPr>
            <w:tcW w:w="2209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047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Лето </w:t>
            </w: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Насекомые</w:t>
            </w:r>
          </w:p>
        </w:tc>
        <w:tc>
          <w:tcPr>
            <w:tcW w:w="2209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</w:t>
            </w:r>
          </w:p>
        </w:tc>
        <w:tc>
          <w:tcPr>
            <w:tcW w:w="2047" w:type="dxa"/>
            <w:vMerge w:val="restart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Цветущая весна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7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Лето.</w:t>
            </w:r>
          </w:p>
        </w:tc>
        <w:tc>
          <w:tcPr>
            <w:tcW w:w="2209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9575" w:type="dxa"/>
            <w:gridSpan w:val="4"/>
            <w:tcBorders>
              <w:bottom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</w:tbl>
    <w:p w:rsidR="00A05458" w:rsidRPr="000E7308" w:rsidRDefault="00A05458" w:rsidP="00A05458">
      <w:pPr>
        <w:rPr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Pr="000E7308" w:rsidRDefault="00A05458" w:rsidP="00A05458">
      <w:pPr>
        <w:jc w:val="center"/>
        <w:rPr>
          <w:b/>
          <w:sz w:val="28"/>
        </w:rPr>
      </w:pPr>
      <w:r w:rsidRPr="000E7308">
        <w:rPr>
          <w:b/>
          <w:sz w:val="28"/>
        </w:rPr>
        <w:lastRenderedPageBreak/>
        <w:t>Комплексно-тематическо</w:t>
      </w:r>
      <w:r>
        <w:rPr>
          <w:b/>
          <w:sz w:val="28"/>
        </w:rPr>
        <w:t>е планирование в средней группе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3"/>
        <w:gridCol w:w="3142"/>
        <w:gridCol w:w="318"/>
        <w:gridCol w:w="1891"/>
        <w:gridCol w:w="2047"/>
      </w:tblGrid>
      <w:tr w:rsidR="00A05458" w:rsidRPr="00A05458" w:rsidTr="00A0545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Итоговое мероприятие.</w:t>
            </w:r>
          </w:p>
        </w:tc>
      </w:tr>
      <w:tr w:rsidR="00A05458" w:rsidRPr="00A05458" w:rsidTr="00A05458">
        <w:trPr>
          <w:trHeight w:val="170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До</w:t>
            </w:r>
            <w:proofErr w:type="gramEnd"/>
            <w:r w:rsidRPr="00A05458">
              <w:rPr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Детский</w:t>
            </w:r>
            <w:proofErr w:type="gramEnd"/>
            <w:r w:rsidRPr="00A05458">
              <w:rPr>
                <w:sz w:val="28"/>
                <w:szCs w:val="28"/>
              </w:rPr>
              <w:t xml:space="preserve"> сад, как ближайшее социальное окружение ребенка; профессии сотрудников детского сада; игрушки.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1 неделя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rPr>
          <w:trHeight w:val="456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Осень.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 огороде и в саду.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Осенний праздник.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Дары осени.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Русский лес.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в мире,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Я - человек.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Я – человек. ЗОЖ. Хорошие и вредные привычки человека. 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здоровья.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Одежда.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Веселый светофор.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Транспорт.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2.95pt;margin-top:1.35pt;width:105.35pt;height:0;z-index:251658240;mso-position-horizontal-relative:text;mso-position-vertical-relative:text" o:connectortype="straight"/>
              </w:pict>
            </w:r>
            <w:r w:rsidRPr="00A05458">
              <w:rPr>
                <w:sz w:val="28"/>
                <w:szCs w:val="28"/>
              </w:rPr>
              <w:t xml:space="preserve"> (2 недели).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Город, поселок, село.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Большой город + региональный компонент.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</w:t>
            </w:r>
            <w:proofErr w:type="gramStart"/>
            <w:r w:rsidRPr="00A05458">
              <w:rPr>
                <w:sz w:val="28"/>
                <w:szCs w:val="28"/>
              </w:rPr>
              <w:t>г</w:t>
            </w:r>
            <w:proofErr w:type="gramEnd"/>
            <w:r w:rsidRPr="00A05458">
              <w:rPr>
                <w:sz w:val="28"/>
                <w:szCs w:val="28"/>
              </w:rPr>
              <w:t>. Усолье – Сибирское).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Поездка в город.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К бабушке в деревню</w:t>
            </w:r>
            <w:proofErr w:type="gramStart"/>
            <w:r w:rsidRPr="00A05458">
              <w:rPr>
                <w:sz w:val="28"/>
                <w:szCs w:val="28"/>
              </w:rPr>
              <w:t>.</w:t>
            </w:r>
            <w:proofErr w:type="gramEnd"/>
            <w:r w:rsidRPr="00A05458">
              <w:rPr>
                <w:sz w:val="28"/>
                <w:szCs w:val="28"/>
              </w:rPr>
              <w:t xml:space="preserve"> (</w:t>
            </w:r>
            <w:proofErr w:type="gramStart"/>
            <w:r w:rsidRPr="00A05458">
              <w:rPr>
                <w:sz w:val="28"/>
                <w:szCs w:val="28"/>
              </w:rPr>
              <w:t>д</w:t>
            </w:r>
            <w:proofErr w:type="gramEnd"/>
            <w:r w:rsidRPr="00A05458">
              <w:rPr>
                <w:sz w:val="28"/>
                <w:szCs w:val="28"/>
              </w:rPr>
              <w:t>омашние животные и птицы).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Животный мир планеты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Экологический праздник.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Зима.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Зимние забавы.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До 30 декабря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(4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Путешествуем на Север.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Новый год.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страна - Россия.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Россия. Символика страны. Герб, флаг, герб.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4 февраля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«В гостях у </w:t>
            </w:r>
            <w:r w:rsidRPr="00A05458">
              <w:rPr>
                <w:sz w:val="28"/>
                <w:szCs w:val="28"/>
              </w:rPr>
              <w:lastRenderedPageBreak/>
              <w:t>сказки!»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Телевидение.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lastRenderedPageBreak/>
              <w:t>Сибирь мой край родной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Мой родной поселок – Мишелевка. Растительный мир сибирского леса (региональный компонент)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Мой поселок – Мишелевка. Посуда, этикет, сервировка стола.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семья, мой дом.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Моя семья,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Поздравляем наших мам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 любимых мамах.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Дом, предметы быта, мебель. 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Байкал.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Байкал - жемчужина Сибири.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Путешествие на Байкал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Серебристое богатство Байкала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 пришла.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Весна. Пасха.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3 недели.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Пасха.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Вода.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Перелетные птицы.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Победы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1 неделя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Спортивные соревнования</w:t>
            </w:r>
          </w:p>
        </w:tc>
      </w:tr>
      <w:tr w:rsidR="00A05458" w:rsidRPr="00A05458" w:rsidTr="00A05458"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Лето 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Путешествие в жаркие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страны (Африка).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25 мая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(3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Насекомые</w:t>
            </w: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Цветущая весна</w:t>
            </w: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</w:tbl>
    <w:p w:rsidR="00A05458" w:rsidRPr="000E7308" w:rsidRDefault="00A05458" w:rsidP="00A05458">
      <w:pPr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Default="00A05458" w:rsidP="00A05458">
      <w:pPr>
        <w:ind w:left="708"/>
        <w:rPr>
          <w:sz w:val="28"/>
        </w:rPr>
      </w:pPr>
    </w:p>
    <w:p w:rsidR="00A05458" w:rsidRPr="000E7308" w:rsidRDefault="00A05458" w:rsidP="00A05458">
      <w:pPr>
        <w:ind w:left="708"/>
        <w:rPr>
          <w:b/>
          <w:sz w:val="28"/>
        </w:rPr>
      </w:pPr>
      <w:r w:rsidRPr="000E7308">
        <w:rPr>
          <w:b/>
          <w:sz w:val="28"/>
        </w:rPr>
        <w:lastRenderedPageBreak/>
        <w:t>Комплексно-тематическое планирование в старшей группе.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1"/>
        <w:gridCol w:w="1864"/>
        <w:gridCol w:w="1195"/>
        <w:gridCol w:w="1944"/>
        <w:gridCol w:w="2671"/>
      </w:tblGrid>
      <w:tr w:rsidR="00A05458" w:rsidRPr="00A05458" w:rsidTr="00A05458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Итоговое мероприятие.</w:t>
            </w:r>
          </w:p>
        </w:tc>
      </w:tr>
      <w:tr w:rsidR="00A05458" w:rsidRPr="00A05458" w:rsidTr="00A05458">
        <w:trPr>
          <w:trHeight w:val="170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До</w:t>
            </w:r>
            <w:proofErr w:type="gramEnd"/>
            <w:r w:rsidRPr="00A05458">
              <w:rPr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Детский</w:t>
            </w:r>
            <w:proofErr w:type="gramEnd"/>
            <w:r w:rsidRPr="00A05458">
              <w:rPr>
                <w:sz w:val="28"/>
                <w:szCs w:val="28"/>
              </w:rPr>
              <w:t xml:space="preserve"> сад, как ближайшее социальное окружение ребенка; профессии сотрудников детского сада; игрушки.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1 неделя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rPr>
          <w:trHeight w:val="436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Осень.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 огороде и в саду.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Осенний праздник.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Дары осени.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Русский лес.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в мире людей.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Я - человек.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– человек. ЗОЖ. Хорошие и вредные привычки человека.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здоровья.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Веселый светофор.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Транспорт.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 стране веселых знаков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Город, поселок, село.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 бабушке в деревню. Хлеб.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Поездка в </w:t>
            </w:r>
            <w:proofErr w:type="gramStart"/>
            <w:r w:rsidRPr="00A05458">
              <w:rPr>
                <w:sz w:val="28"/>
                <w:szCs w:val="28"/>
              </w:rPr>
              <w:t>г</w:t>
            </w:r>
            <w:proofErr w:type="gramEnd"/>
            <w:r w:rsidRPr="00A05458">
              <w:rPr>
                <w:sz w:val="28"/>
                <w:szCs w:val="28"/>
              </w:rPr>
              <w:t>. Иркутск.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Большой город + региональный компонент (строительство зданий, цирк, театр, памятники </w:t>
            </w:r>
            <w:proofErr w:type="gramStart"/>
            <w:r w:rsidRPr="00A05458">
              <w:rPr>
                <w:sz w:val="28"/>
                <w:szCs w:val="28"/>
              </w:rPr>
              <w:t>г</w:t>
            </w:r>
            <w:proofErr w:type="gramEnd"/>
            <w:r w:rsidRPr="00A05458">
              <w:rPr>
                <w:sz w:val="28"/>
                <w:szCs w:val="28"/>
              </w:rPr>
              <w:t>. Иркутск).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Животный мир планеты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Экологический праздник.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Зима.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Зимние забавы.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(4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Путешествуем на Север.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Новый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7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Устное творчество русского народа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lastRenderedPageBreak/>
              <w:t>Моя страна - Россия.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Россия. Символика страны. Герб, флаг, герб. Москва – столица нашей Родины.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4 февраля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«Путешествие по Москве»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Цирк. Театр.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Сибирь мой край родной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Растения и цветы Сибири.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Мой родной поселок – Мишелевка.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26 февраля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(1 неделя)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семья, мой дом.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Маленькие дети – большие права.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18 марта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(3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Конкурс талантов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«А ну-ка девочки!»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Мамин день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Дом. Предметы быта, Электроприборы. Мебель.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Байкал.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Жемчужина Сибири.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Красная книга России.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Байкал – жемчужина Сибири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Серебристое богатство Байкала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Космос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Планеты Солнечной системы.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Первые космонавты.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Звездное небо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Космическое путешествие</w:t>
            </w: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 пришла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Весна. Пасха.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2 недели.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Пасха.</w:t>
            </w:r>
          </w:p>
        </w:tc>
      </w:tr>
      <w:tr w:rsidR="00A05458" w:rsidRPr="00A05458" w:rsidTr="00A05458">
        <w:trPr>
          <w:trHeight w:val="6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Перелетные птицы.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Победы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1 неделя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9 мая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Эстафеты посвященные «Дню Победы»</w:t>
            </w:r>
          </w:p>
        </w:tc>
      </w:tr>
      <w:tr w:rsidR="00A05458" w:rsidRPr="00A05458" w:rsidTr="00A05458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Лето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Вода.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25 мая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(3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Путешествие в жаркие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страны (Африка).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Насекомые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</w:tbl>
    <w:p w:rsidR="00A05458" w:rsidRPr="000F6F3C" w:rsidRDefault="00A05458" w:rsidP="00A05458">
      <w:pPr>
        <w:rPr>
          <w:b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Default="00A05458" w:rsidP="00A05458">
      <w:pPr>
        <w:rPr>
          <w:b/>
          <w:sz w:val="28"/>
        </w:rPr>
      </w:pPr>
    </w:p>
    <w:p w:rsidR="00A05458" w:rsidRPr="000E7308" w:rsidRDefault="00A05458" w:rsidP="00A05458">
      <w:pPr>
        <w:rPr>
          <w:b/>
          <w:sz w:val="28"/>
        </w:rPr>
      </w:pPr>
      <w:r w:rsidRPr="000E7308">
        <w:rPr>
          <w:b/>
          <w:sz w:val="28"/>
        </w:rPr>
        <w:lastRenderedPageBreak/>
        <w:t>Комплексно-тематическое планирование в подготовительной группе.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2283"/>
        <w:gridCol w:w="1195"/>
        <w:gridCol w:w="2160"/>
        <w:gridCol w:w="2047"/>
      </w:tblGrid>
      <w:tr w:rsidR="00A05458" w:rsidRPr="00A05458" w:rsidTr="00A054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b/>
                <w:sz w:val="28"/>
                <w:szCs w:val="28"/>
              </w:rPr>
            </w:pPr>
            <w:r w:rsidRPr="00A05458">
              <w:rPr>
                <w:b/>
                <w:sz w:val="28"/>
                <w:szCs w:val="28"/>
              </w:rPr>
              <w:t>Итоговое мероприятие.</w:t>
            </w:r>
          </w:p>
        </w:tc>
      </w:tr>
      <w:tr w:rsidR="00A05458" w:rsidRPr="00A05458" w:rsidTr="00A05458">
        <w:trPr>
          <w:trHeight w:val="17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До</w:t>
            </w:r>
            <w:proofErr w:type="gramEnd"/>
            <w:r w:rsidRPr="00A05458">
              <w:rPr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proofErr w:type="gramStart"/>
            <w:r w:rsidRPr="00A05458">
              <w:rPr>
                <w:sz w:val="28"/>
                <w:szCs w:val="28"/>
              </w:rPr>
              <w:t>Детский</w:t>
            </w:r>
            <w:proofErr w:type="gramEnd"/>
            <w:r w:rsidRPr="00A05458">
              <w:rPr>
                <w:sz w:val="28"/>
                <w:szCs w:val="28"/>
              </w:rPr>
              <w:t xml:space="preserve"> сад, как ближайшее социальное окружение ребенка; профессии сотрудников детского сада; Школа.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1 неделя Сентябрь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rPr>
          <w:trHeight w:val="33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Мониторинг</w:t>
            </w: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Осень.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 огороде и в саду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(3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Осенний праздник.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Дары осени.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Русский лес.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в мире,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Я - человек.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 – человек. ЗОЖ. Хорошие и вредные привычки человека.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 Октябрь.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здоровья.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Веселый светофор.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Транспорт.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Город, поселок, село.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 бабушке в деревню (хлеб, труд колхозников, домашние животные и птицы)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Ноябрь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Путешествие по </w:t>
            </w:r>
            <w:proofErr w:type="gramStart"/>
            <w:r w:rsidRPr="00A05458">
              <w:rPr>
                <w:sz w:val="28"/>
                <w:szCs w:val="28"/>
              </w:rPr>
              <w:t>г</w:t>
            </w:r>
            <w:proofErr w:type="gramEnd"/>
            <w:r w:rsidRPr="00A05458">
              <w:rPr>
                <w:sz w:val="28"/>
                <w:szCs w:val="28"/>
              </w:rPr>
              <w:t>. Иркутску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Большой город + региональный компонент (строительство зданий, цирк, театр, памятники </w:t>
            </w:r>
            <w:proofErr w:type="gramStart"/>
            <w:r w:rsidRPr="00A05458">
              <w:rPr>
                <w:sz w:val="28"/>
                <w:szCs w:val="28"/>
              </w:rPr>
              <w:t>г</w:t>
            </w:r>
            <w:proofErr w:type="gramEnd"/>
            <w:r w:rsidRPr="00A05458">
              <w:rPr>
                <w:sz w:val="28"/>
                <w:szCs w:val="28"/>
              </w:rPr>
              <w:t>. Иркутск).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Животный мир планеты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Экологический праздник.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Зима.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Зимние забавы.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Декабрь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(4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Путешествуем на Север.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rPr>
          <w:trHeight w:val="5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Новый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Празднование Нового года.</w:t>
            </w:r>
          </w:p>
        </w:tc>
      </w:tr>
      <w:tr w:rsidR="00A05458" w:rsidRPr="00A05458" w:rsidTr="00A054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Январь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Рождество</w:t>
            </w: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страна - Россия.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Школа.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1 неделя.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Экскурсии в 1класс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Символика страны. Герб, флаг, герб.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«Путешествие по Москве»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Москва моя, моя столица.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lastRenderedPageBreak/>
              <w:t>Сибирь мой край родной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Растения Сибири.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(2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Ярмарка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Мой родной поселок – Мишелевка. </w:t>
            </w:r>
            <w:proofErr w:type="spellStart"/>
            <w:r w:rsidRPr="00A05458">
              <w:rPr>
                <w:sz w:val="28"/>
                <w:szCs w:val="28"/>
              </w:rPr>
              <w:t>Хайтинская</w:t>
            </w:r>
            <w:proofErr w:type="spellEnd"/>
            <w:r w:rsidRPr="00A05458">
              <w:rPr>
                <w:sz w:val="28"/>
                <w:szCs w:val="28"/>
              </w:rPr>
              <w:t xml:space="preserve"> роспись.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(1 неделя)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Спортивный праздник</w:t>
            </w: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Моя семья, мой дом.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Мои права и обязанности.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Март (2 недели)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Конкурс талантов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 «А ну-ка девочки!»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Мамин день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Байкал.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Жемчужина Сибири.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Красная книга России.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1 апреля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Байкал – жемчужина Сибири.</w:t>
            </w:r>
          </w:p>
        </w:tc>
      </w:tr>
      <w:tr w:rsidR="00A05458" w:rsidRPr="00A05458" w:rsidTr="00A05458">
        <w:trPr>
          <w:trHeight w:val="9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Серебристое богатство Байкала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Весна. Пасха.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1 неделя.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Космос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Планеты Солнечной системы.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Первые космонавты.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Звездное небо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12 апреля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(1 неделя)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Космическое путешествие</w:t>
            </w: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Весна пришла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Вода.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30 апреля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2 недели.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Пасха.</w:t>
            </w:r>
          </w:p>
        </w:tc>
      </w:tr>
      <w:tr w:rsidR="00A05458" w:rsidRPr="00A05458" w:rsidTr="00A054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Перелетные птицы.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День Победы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1 неделя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9 мая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  <w:tr w:rsidR="00A05458" w:rsidRPr="00A05458" w:rsidTr="00A054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Лето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Цветущая весна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До 25 мая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(2 недели)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A05458" w:rsidRPr="00A05458" w:rsidTr="00A054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 xml:space="preserve">Насекомые Путешествие в жаркие </w:t>
            </w:r>
          </w:p>
          <w:p w:rsidR="00A05458" w:rsidRPr="00A05458" w:rsidRDefault="00A05458" w:rsidP="00A05458">
            <w:pPr>
              <w:rPr>
                <w:sz w:val="28"/>
                <w:szCs w:val="28"/>
              </w:rPr>
            </w:pPr>
            <w:r w:rsidRPr="00A05458">
              <w:rPr>
                <w:sz w:val="28"/>
                <w:szCs w:val="28"/>
              </w:rPr>
              <w:t>страны (Африка).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58" w:rsidRPr="00A05458" w:rsidRDefault="00A05458" w:rsidP="00A05458">
            <w:pPr>
              <w:rPr>
                <w:sz w:val="28"/>
                <w:szCs w:val="28"/>
              </w:rPr>
            </w:pPr>
          </w:p>
        </w:tc>
      </w:tr>
    </w:tbl>
    <w:p w:rsidR="00A05458" w:rsidRDefault="00A05458" w:rsidP="00A05458">
      <w:pPr>
        <w:tabs>
          <w:tab w:val="left" w:pos="1620"/>
          <w:tab w:val="left" w:pos="4140"/>
          <w:tab w:val="left" w:pos="4320"/>
        </w:tabs>
        <w:jc w:val="both"/>
        <w:rPr>
          <w:b/>
          <w:i/>
          <w:sz w:val="28"/>
        </w:rPr>
      </w:pPr>
    </w:p>
    <w:p w:rsidR="00A05458" w:rsidRDefault="00A05458" w:rsidP="00A05458">
      <w:pPr>
        <w:tabs>
          <w:tab w:val="left" w:pos="1620"/>
          <w:tab w:val="left" w:pos="4140"/>
          <w:tab w:val="left" w:pos="4320"/>
        </w:tabs>
        <w:jc w:val="both"/>
        <w:rPr>
          <w:b/>
          <w:i/>
          <w:sz w:val="28"/>
        </w:rPr>
      </w:pPr>
    </w:p>
    <w:p w:rsidR="00A05458" w:rsidRDefault="00A05458" w:rsidP="00A05458">
      <w:pPr>
        <w:tabs>
          <w:tab w:val="left" w:pos="1620"/>
          <w:tab w:val="left" w:pos="4140"/>
          <w:tab w:val="left" w:pos="4320"/>
        </w:tabs>
        <w:jc w:val="both"/>
        <w:rPr>
          <w:b/>
          <w:i/>
          <w:sz w:val="28"/>
        </w:rPr>
      </w:pPr>
    </w:p>
    <w:sectPr w:rsidR="00A05458" w:rsidSect="00A05458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8"/>
    <w:rsid w:val="00216225"/>
    <w:rsid w:val="00364A59"/>
    <w:rsid w:val="00A05458"/>
    <w:rsid w:val="00F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2014-09-02T05:00:00Z</cp:lastPrinted>
  <dcterms:created xsi:type="dcterms:W3CDTF">2014-09-02T03:57:00Z</dcterms:created>
  <dcterms:modified xsi:type="dcterms:W3CDTF">2014-09-02T05:12:00Z</dcterms:modified>
</cp:coreProperties>
</file>